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CA7EE0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246FD2">
              <w:rPr>
                <w:b/>
                <w:sz w:val="24"/>
                <w:szCs w:val="24"/>
              </w:rPr>
              <w:t xml:space="preserve">26. 9. 2022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246FD2">
              <w:rPr>
                <w:b/>
                <w:sz w:val="24"/>
                <w:szCs w:val="24"/>
              </w:rPr>
              <w:t>30. 9. 2022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Pr="00741C1E" w:rsidRDefault="009C276C" w:rsidP="00893975">
      <w:pPr>
        <w:rPr>
          <w:color w:val="7030A0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="006566B2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555"/>
        <w:gridCol w:w="5173"/>
        <w:gridCol w:w="5174"/>
        <w:gridCol w:w="2092"/>
      </w:tblGrid>
      <w:tr w:rsidR="00893975" w:rsidTr="0078506F">
        <w:tc>
          <w:tcPr>
            <w:tcW w:w="1555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7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174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09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6237D3" w:rsidTr="0078506F">
        <w:tc>
          <w:tcPr>
            <w:tcW w:w="1555" w:type="dxa"/>
          </w:tcPr>
          <w:p w:rsidR="006237D3" w:rsidRDefault="006237D3" w:rsidP="006237D3">
            <w:r>
              <w:t>PONEDELJEK</w:t>
            </w:r>
          </w:p>
          <w:p w:rsidR="006237D3" w:rsidRDefault="00246FD2" w:rsidP="006237D3">
            <w:r>
              <w:t>26.9.2022</w:t>
            </w:r>
          </w:p>
          <w:p w:rsidR="006237D3" w:rsidRDefault="006237D3" w:rsidP="006237D3"/>
        </w:tc>
        <w:tc>
          <w:tcPr>
            <w:tcW w:w="5173" w:type="dxa"/>
          </w:tcPr>
          <w:p w:rsidR="006237D3" w:rsidRPr="00171DC0" w:rsidRDefault="006237D3" w:rsidP="006237D3">
            <w:r w:rsidRPr="00171DC0">
              <w:t>Lipov čaj z limono</w:t>
            </w:r>
          </w:p>
          <w:p w:rsidR="006237D3" w:rsidRPr="00171DC0" w:rsidRDefault="006237D3" w:rsidP="006237D3">
            <w:r w:rsidRPr="00171DC0">
              <w:t xml:space="preserve">Janezov polbeli kruh </w:t>
            </w:r>
            <w:r w:rsidRPr="00171DC0">
              <w:rPr>
                <w:color w:val="0070C0"/>
              </w:rPr>
              <w:t>(gluten)</w:t>
            </w:r>
          </w:p>
          <w:p w:rsidR="006237D3" w:rsidRPr="00171DC0" w:rsidRDefault="004F005B" w:rsidP="006237D3">
            <w:r w:rsidRPr="00171DC0">
              <w:t xml:space="preserve">Sirni namaz </w:t>
            </w:r>
            <w:r w:rsidRPr="00171DC0">
              <w:rPr>
                <w:color w:val="0070C0"/>
              </w:rPr>
              <w:t>(mlečne beljakovine),</w:t>
            </w:r>
            <w:r w:rsidR="006237D3" w:rsidRPr="00171DC0">
              <w:rPr>
                <w:color w:val="0070C0"/>
              </w:rPr>
              <w:t xml:space="preserve"> </w:t>
            </w:r>
            <w:r w:rsidR="006237D3" w:rsidRPr="00171DC0">
              <w:t>jabolko</w:t>
            </w:r>
          </w:p>
        </w:tc>
        <w:tc>
          <w:tcPr>
            <w:tcW w:w="5174" w:type="dxa"/>
          </w:tcPr>
          <w:p w:rsidR="006237D3" w:rsidRDefault="00171DC0" w:rsidP="006237D3">
            <w:r w:rsidRPr="00171DC0">
              <w:t xml:space="preserve">Piščančji ragu z zelenjavo </w:t>
            </w:r>
            <w:r w:rsidRPr="00171DC0">
              <w:rPr>
                <w:color w:val="0070C0"/>
              </w:rPr>
              <w:t>(zelena, gluten)</w:t>
            </w:r>
          </w:p>
          <w:p w:rsidR="00171DC0" w:rsidRDefault="00171DC0" w:rsidP="006237D3">
            <w:proofErr w:type="spellStart"/>
            <w:r>
              <w:t>Curry</w:t>
            </w:r>
            <w:proofErr w:type="spellEnd"/>
            <w:r>
              <w:t xml:space="preserve"> riž</w:t>
            </w:r>
          </w:p>
          <w:p w:rsidR="00171DC0" w:rsidRPr="00171DC0" w:rsidRDefault="00171DC0" w:rsidP="006237D3">
            <w:r>
              <w:t xml:space="preserve">Solata </w:t>
            </w:r>
          </w:p>
        </w:tc>
        <w:tc>
          <w:tcPr>
            <w:tcW w:w="2092" w:type="dxa"/>
          </w:tcPr>
          <w:p w:rsidR="006237D3" w:rsidRPr="00171DC0" w:rsidRDefault="00171DC0" w:rsidP="006237D3">
            <w:r>
              <w:t xml:space="preserve">Banana, suhe marelice </w:t>
            </w:r>
            <w:r w:rsidRPr="00171DC0">
              <w:rPr>
                <w:color w:val="0070C0"/>
              </w:rPr>
              <w:t>(žveplov dioksid in sulfiti)</w:t>
            </w:r>
          </w:p>
        </w:tc>
      </w:tr>
      <w:tr w:rsidR="006237D3" w:rsidTr="0078506F">
        <w:tc>
          <w:tcPr>
            <w:tcW w:w="1555" w:type="dxa"/>
          </w:tcPr>
          <w:p w:rsidR="006237D3" w:rsidRDefault="006237D3" w:rsidP="006237D3">
            <w:r>
              <w:t>TOREK</w:t>
            </w:r>
          </w:p>
          <w:p w:rsidR="006237D3" w:rsidRDefault="00246FD2" w:rsidP="006237D3">
            <w:r>
              <w:t>27.9.2022</w:t>
            </w:r>
          </w:p>
          <w:p w:rsidR="006237D3" w:rsidRDefault="006237D3" w:rsidP="006237D3"/>
        </w:tc>
        <w:tc>
          <w:tcPr>
            <w:tcW w:w="5173" w:type="dxa"/>
          </w:tcPr>
          <w:p w:rsidR="00171DC0" w:rsidRPr="00171DC0" w:rsidRDefault="00171DC0" w:rsidP="00171DC0">
            <w:r w:rsidRPr="00171DC0">
              <w:t xml:space="preserve">Metin čaj z limono </w:t>
            </w:r>
          </w:p>
          <w:p w:rsidR="00171DC0" w:rsidRPr="00171DC0" w:rsidRDefault="00171DC0" w:rsidP="00171DC0">
            <w:r w:rsidRPr="00171DC0">
              <w:t xml:space="preserve">BIO polbeli kruh </w:t>
            </w:r>
            <w:r w:rsidRPr="00171DC0">
              <w:rPr>
                <w:color w:val="0070C0"/>
              </w:rPr>
              <w:t>(gluten)</w:t>
            </w:r>
          </w:p>
          <w:p w:rsidR="006237D3" w:rsidRPr="00171DC0" w:rsidRDefault="00171DC0" w:rsidP="006237D3">
            <w:r w:rsidRPr="00171DC0">
              <w:t xml:space="preserve">Pašteta </w:t>
            </w:r>
            <w:proofErr w:type="spellStart"/>
            <w:r w:rsidRPr="00171DC0">
              <w:t>Argeta</w:t>
            </w:r>
            <w:proofErr w:type="spellEnd"/>
            <w:r w:rsidRPr="00171DC0">
              <w:t xml:space="preserve"> Junior </w:t>
            </w:r>
            <w:r w:rsidRPr="00171DC0">
              <w:rPr>
                <w:color w:val="0070C0"/>
              </w:rPr>
              <w:t xml:space="preserve">(mlečne beljakovine), </w:t>
            </w:r>
            <w:r w:rsidRPr="00171DC0">
              <w:t>kisla kumarica</w:t>
            </w:r>
            <w:bookmarkStart w:id="0" w:name="_GoBack"/>
            <w:bookmarkEnd w:id="0"/>
          </w:p>
        </w:tc>
        <w:tc>
          <w:tcPr>
            <w:tcW w:w="5174" w:type="dxa"/>
          </w:tcPr>
          <w:p w:rsidR="00171DC0" w:rsidRPr="00171DC0" w:rsidRDefault="00171DC0" w:rsidP="00171DC0">
            <w:r w:rsidRPr="00171DC0">
              <w:t xml:space="preserve">Bograč </w:t>
            </w:r>
          </w:p>
          <w:p w:rsidR="00171DC0" w:rsidRPr="00171DC0" w:rsidRDefault="00171DC0" w:rsidP="00171DC0">
            <w:r>
              <w:t>Vzhajani štruklji</w:t>
            </w:r>
            <w:r w:rsidRPr="00171DC0">
              <w:t xml:space="preserve"> </w:t>
            </w:r>
            <w:r w:rsidRPr="00171DC0">
              <w:rPr>
                <w:color w:val="0070C0"/>
              </w:rPr>
              <w:t>(</w:t>
            </w:r>
            <w:r>
              <w:rPr>
                <w:color w:val="0070C0"/>
              </w:rPr>
              <w:t xml:space="preserve">gluten, jajca, </w:t>
            </w:r>
            <w:r w:rsidRPr="00171DC0">
              <w:rPr>
                <w:color w:val="0070C0"/>
              </w:rPr>
              <w:t>mlečne  beljakovine)</w:t>
            </w:r>
          </w:p>
          <w:p w:rsidR="006237D3" w:rsidRPr="00171DC0" w:rsidRDefault="00171DC0" w:rsidP="00171DC0">
            <w:r w:rsidRPr="00171DC0">
              <w:t>Solata</w:t>
            </w:r>
          </w:p>
        </w:tc>
        <w:tc>
          <w:tcPr>
            <w:tcW w:w="2092" w:type="dxa"/>
          </w:tcPr>
          <w:p w:rsidR="006237D3" w:rsidRPr="00171DC0" w:rsidRDefault="00171DC0" w:rsidP="00171DC0">
            <w:r>
              <w:t xml:space="preserve">Bio rižev napitek s kakavom, </w:t>
            </w:r>
            <w:proofErr w:type="spellStart"/>
            <w:r>
              <w:t>grisini</w:t>
            </w:r>
            <w:proofErr w:type="spellEnd"/>
            <w:r>
              <w:t xml:space="preserve"> </w:t>
            </w:r>
            <w:r w:rsidRPr="00171DC0">
              <w:rPr>
                <w:color w:val="0070C0"/>
              </w:rPr>
              <w:t>(gluten, mlečne beljakovine)</w:t>
            </w:r>
          </w:p>
        </w:tc>
      </w:tr>
      <w:tr w:rsidR="006237D3" w:rsidTr="0078506F">
        <w:tc>
          <w:tcPr>
            <w:tcW w:w="1555" w:type="dxa"/>
          </w:tcPr>
          <w:p w:rsidR="006237D3" w:rsidRDefault="006237D3" w:rsidP="006237D3">
            <w:r>
              <w:t>SREDA</w:t>
            </w:r>
          </w:p>
          <w:p w:rsidR="006237D3" w:rsidRDefault="00246FD2" w:rsidP="006237D3">
            <w:r>
              <w:t>28.9.2022</w:t>
            </w:r>
          </w:p>
          <w:p w:rsidR="006237D3" w:rsidRDefault="006237D3" w:rsidP="006237D3"/>
        </w:tc>
        <w:tc>
          <w:tcPr>
            <w:tcW w:w="5173" w:type="dxa"/>
          </w:tcPr>
          <w:p w:rsidR="00171DC0" w:rsidRPr="00171DC0" w:rsidRDefault="00171DC0" w:rsidP="00171DC0">
            <w:r w:rsidRPr="00171DC0">
              <w:t xml:space="preserve">Mlečni močnik </w:t>
            </w:r>
            <w:r w:rsidRPr="00171DC0">
              <w:rPr>
                <w:color w:val="0070C0"/>
              </w:rPr>
              <w:t>(gluten, jajca, mlečne beljakovine)</w:t>
            </w:r>
          </w:p>
          <w:p w:rsidR="006237D3" w:rsidRPr="00171DC0" w:rsidRDefault="00171DC0" w:rsidP="00171DC0">
            <w:pPr>
              <w:rPr>
                <w:color w:val="0070C0"/>
              </w:rPr>
            </w:pPr>
            <w:r w:rsidRPr="00171DC0">
              <w:t>Slive</w:t>
            </w:r>
          </w:p>
        </w:tc>
        <w:tc>
          <w:tcPr>
            <w:tcW w:w="5174" w:type="dxa"/>
          </w:tcPr>
          <w:p w:rsidR="006237D3" w:rsidRPr="00171DC0" w:rsidRDefault="00171DC0" w:rsidP="006237D3">
            <w:r>
              <w:t>Dušena svinjska ribica</w:t>
            </w:r>
            <w:r w:rsidR="006237D3" w:rsidRPr="00171DC0">
              <w:t xml:space="preserve"> </w:t>
            </w:r>
            <w:r w:rsidR="006237D3" w:rsidRPr="00171DC0">
              <w:rPr>
                <w:color w:val="0070C0"/>
              </w:rPr>
              <w:t>(gluten, zelena, jajca)</w:t>
            </w:r>
            <w:r w:rsidR="006237D3" w:rsidRPr="00171DC0">
              <w:rPr>
                <w:color w:val="FF0000"/>
              </w:rPr>
              <w:t xml:space="preserve"> </w:t>
            </w:r>
          </w:p>
          <w:p w:rsidR="006237D3" w:rsidRPr="00171DC0" w:rsidRDefault="00171DC0" w:rsidP="006237D3">
            <w:pPr>
              <w:rPr>
                <w:color w:val="0070C0"/>
              </w:rPr>
            </w:pPr>
            <w:r>
              <w:t>Pire</w:t>
            </w:r>
            <w:r w:rsidRPr="00171DC0">
              <w:t xml:space="preserve"> krompir</w:t>
            </w:r>
            <w:r>
              <w:t xml:space="preserve"> </w:t>
            </w:r>
            <w:r w:rsidRPr="00171DC0">
              <w:rPr>
                <w:color w:val="0070C0"/>
              </w:rPr>
              <w:t>(mlečne beljakovine)</w:t>
            </w:r>
          </w:p>
          <w:p w:rsidR="006237D3" w:rsidRPr="00171DC0" w:rsidRDefault="00171DC0" w:rsidP="006237D3">
            <w:r w:rsidRPr="00171DC0">
              <w:t xml:space="preserve">Grah v omaki </w:t>
            </w:r>
            <w:r w:rsidRPr="00171DC0">
              <w:rPr>
                <w:color w:val="0070C0"/>
              </w:rPr>
              <w:t>(gluten, mlečne beljakovine)</w:t>
            </w:r>
          </w:p>
        </w:tc>
        <w:tc>
          <w:tcPr>
            <w:tcW w:w="2092" w:type="dxa"/>
          </w:tcPr>
          <w:p w:rsidR="006237D3" w:rsidRPr="00171DC0" w:rsidRDefault="006237D3" w:rsidP="006237D3">
            <w:r w:rsidRPr="00171DC0">
              <w:t xml:space="preserve">Sveža rdeča paprika, </w:t>
            </w:r>
          </w:p>
          <w:p w:rsidR="006237D3" w:rsidRPr="00171DC0" w:rsidRDefault="006237D3" w:rsidP="006237D3">
            <w:r w:rsidRPr="00171DC0">
              <w:t>melona</w:t>
            </w:r>
          </w:p>
          <w:p w:rsidR="006237D3" w:rsidRPr="00171DC0" w:rsidRDefault="006237D3" w:rsidP="006237D3"/>
        </w:tc>
      </w:tr>
      <w:tr w:rsidR="006237D3" w:rsidTr="0078506F">
        <w:tc>
          <w:tcPr>
            <w:tcW w:w="1555" w:type="dxa"/>
          </w:tcPr>
          <w:p w:rsidR="006237D3" w:rsidRDefault="006237D3" w:rsidP="006237D3">
            <w:r>
              <w:t>ČETRTEK</w:t>
            </w:r>
          </w:p>
          <w:p w:rsidR="006237D3" w:rsidRDefault="00246FD2" w:rsidP="006237D3">
            <w:r>
              <w:t>29.9.2022</w:t>
            </w:r>
          </w:p>
          <w:p w:rsidR="006237D3" w:rsidRDefault="006237D3" w:rsidP="006237D3"/>
        </w:tc>
        <w:tc>
          <w:tcPr>
            <w:tcW w:w="5173" w:type="dxa"/>
          </w:tcPr>
          <w:p w:rsidR="00ED76EB" w:rsidRPr="00171DC0" w:rsidRDefault="00ED76EB" w:rsidP="00ED76EB">
            <w:pPr>
              <w:rPr>
                <w:color w:val="0070C0"/>
              </w:rPr>
            </w:pPr>
            <w:r w:rsidRPr="00171DC0">
              <w:t>Šipkov čaj</w:t>
            </w:r>
          </w:p>
          <w:p w:rsidR="006237D3" w:rsidRPr="00171DC0" w:rsidRDefault="00ED76EB" w:rsidP="00ED76EB">
            <w:r w:rsidRPr="00171DC0">
              <w:t xml:space="preserve">»Veseli kruhki« </w:t>
            </w:r>
            <w:r w:rsidRPr="00171DC0">
              <w:rPr>
                <w:color w:val="0070C0"/>
              </w:rPr>
              <w:t>(gluten, mlečne beljakovine)</w:t>
            </w:r>
          </w:p>
        </w:tc>
        <w:tc>
          <w:tcPr>
            <w:tcW w:w="5174" w:type="dxa"/>
          </w:tcPr>
          <w:p w:rsidR="00171DC0" w:rsidRPr="00171DC0" w:rsidRDefault="00171DC0" w:rsidP="00171DC0">
            <w:r w:rsidRPr="00171DC0">
              <w:t xml:space="preserve">Mineštra s stročjim fižolom </w:t>
            </w:r>
            <w:r w:rsidRPr="00171DC0">
              <w:rPr>
                <w:color w:val="0070C0"/>
              </w:rPr>
              <w:t>(gluten, zelena)</w:t>
            </w:r>
          </w:p>
          <w:p w:rsidR="006237D3" w:rsidRPr="00171DC0" w:rsidRDefault="00171DC0" w:rsidP="00171DC0">
            <w:pPr>
              <w:rPr>
                <w:color w:val="0070C0"/>
              </w:rPr>
            </w:pPr>
            <w:r w:rsidRPr="00171DC0">
              <w:t xml:space="preserve">Ajdovi žganci z ocvirki </w:t>
            </w:r>
            <w:r w:rsidRPr="00171DC0">
              <w:rPr>
                <w:color w:val="0070C0"/>
              </w:rPr>
              <w:t>(mlečne beljakovine)</w:t>
            </w:r>
          </w:p>
        </w:tc>
        <w:tc>
          <w:tcPr>
            <w:tcW w:w="2092" w:type="dxa"/>
          </w:tcPr>
          <w:p w:rsidR="006237D3" w:rsidRPr="00171DC0" w:rsidRDefault="006237D3" w:rsidP="006237D3">
            <w:r w:rsidRPr="00171DC0">
              <w:t>Sadni krožnik</w:t>
            </w:r>
          </w:p>
        </w:tc>
      </w:tr>
      <w:tr w:rsidR="006237D3" w:rsidTr="0078506F">
        <w:tc>
          <w:tcPr>
            <w:tcW w:w="1555" w:type="dxa"/>
          </w:tcPr>
          <w:p w:rsidR="006237D3" w:rsidRDefault="006237D3" w:rsidP="006237D3">
            <w:r>
              <w:t>PETEK</w:t>
            </w:r>
          </w:p>
          <w:p w:rsidR="006237D3" w:rsidRDefault="00246FD2" w:rsidP="006237D3">
            <w:r>
              <w:t>30.9.2022</w:t>
            </w:r>
          </w:p>
          <w:p w:rsidR="006237D3" w:rsidRDefault="006237D3" w:rsidP="006237D3"/>
        </w:tc>
        <w:tc>
          <w:tcPr>
            <w:tcW w:w="5173" w:type="dxa"/>
          </w:tcPr>
          <w:p w:rsidR="00ED76EB" w:rsidRPr="00171DC0" w:rsidRDefault="00ED76EB" w:rsidP="00ED76EB">
            <w:r w:rsidRPr="00171DC0">
              <w:t xml:space="preserve">DOMAČE mleko </w:t>
            </w:r>
            <w:r w:rsidRPr="00171DC0">
              <w:rPr>
                <w:color w:val="0070C0"/>
              </w:rPr>
              <w:t>(mlečne beljakovine)</w:t>
            </w:r>
          </w:p>
          <w:p w:rsidR="00ED76EB" w:rsidRPr="00171DC0" w:rsidRDefault="00ED76EB" w:rsidP="00ED76EB">
            <w:pPr>
              <w:rPr>
                <w:color w:val="0070C0"/>
              </w:rPr>
            </w:pPr>
            <w:r w:rsidRPr="00171DC0">
              <w:t xml:space="preserve">Koruzni kosmiči </w:t>
            </w:r>
            <w:r w:rsidRPr="00171DC0">
              <w:rPr>
                <w:color w:val="0070C0"/>
              </w:rPr>
              <w:t>(gluten)</w:t>
            </w:r>
          </w:p>
          <w:p w:rsidR="006237D3" w:rsidRPr="00171DC0" w:rsidRDefault="00171DC0" w:rsidP="00ED76EB">
            <w:r>
              <w:t xml:space="preserve">Banana </w:t>
            </w:r>
          </w:p>
        </w:tc>
        <w:tc>
          <w:tcPr>
            <w:tcW w:w="5174" w:type="dxa"/>
          </w:tcPr>
          <w:p w:rsidR="00171DC0" w:rsidRPr="00171DC0" w:rsidRDefault="00171DC0" w:rsidP="00171DC0">
            <w:r w:rsidRPr="00171DC0">
              <w:t xml:space="preserve">Glavnik z govejim mesom </w:t>
            </w:r>
            <w:r w:rsidRPr="00171DC0">
              <w:rPr>
                <w:color w:val="0070C0"/>
              </w:rPr>
              <w:t>(mlečne beljakovine)</w:t>
            </w:r>
          </w:p>
          <w:p w:rsidR="00171DC0" w:rsidRPr="00171DC0" w:rsidRDefault="00171DC0" w:rsidP="00171DC0">
            <w:r w:rsidRPr="00171DC0">
              <w:t xml:space="preserve">Črni kruh </w:t>
            </w:r>
            <w:r w:rsidRPr="00171DC0">
              <w:rPr>
                <w:color w:val="0070C0"/>
              </w:rPr>
              <w:t>(gluten)</w:t>
            </w:r>
          </w:p>
          <w:p w:rsidR="006237D3" w:rsidRPr="00171DC0" w:rsidRDefault="00171DC0" w:rsidP="00171DC0">
            <w:r w:rsidRPr="00171DC0">
              <w:t xml:space="preserve">Jabolčni zavitek* </w:t>
            </w:r>
            <w:r w:rsidRPr="00171DC0">
              <w:rPr>
                <w:color w:val="0070C0"/>
              </w:rPr>
              <w:t>(gluten, jajca, mlečne beljakovine)</w:t>
            </w:r>
          </w:p>
        </w:tc>
        <w:tc>
          <w:tcPr>
            <w:tcW w:w="2092" w:type="dxa"/>
          </w:tcPr>
          <w:p w:rsidR="006237D3" w:rsidRPr="00171DC0" w:rsidRDefault="00171DC0" w:rsidP="006237D3">
            <w:r>
              <w:t>Slive</w:t>
            </w:r>
            <w:r w:rsidR="006237D3" w:rsidRPr="00171DC0">
              <w:t xml:space="preserve">, BIO jogurt z lanenimi semeni </w:t>
            </w:r>
            <w:r w:rsidR="006237D3" w:rsidRPr="00171DC0">
              <w:rPr>
                <w:color w:val="0070C0"/>
              </w:rPr>
              <w:t>(mlečne beljakovine)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57377"/>
    <w:rsid w:val="00071D8D"/>
    <w:rsid w:val="00171DC0"/>
    <w:rsid w:val="00191AFC"/>
    <w:rsid w:val="001C7D7C"/>
    <w:rsid w:val="00246FD2"/>
    <w:rsid w:val="002513F7"/>
    <w:rsid w:val="002976E9"/>
    <w:rsid w:val="00305CEF"/>
    <w:rsid w:val="003650E3"/>
    <w:rsid w:val="003C50F0"/>
    <w:rsid w:val="003D2C32"/>
    <w:rsid w:val="00426BA7"/>
    <w:rsid w:val="00471A43"/>
    <w:rsid w:val="0047621A"/>
    <w:rsid w:val="004F005B"/>
    <w:rsid w:val="005C436D"/>
    <w:rsid w:val="00603FD0"/>
    <w:rsid w:val="00606C93"/>
    <w:rsid w:val="006237D3"/>
    <w:rsid w:val="00634C41"/>
    <w:rsid w:val="006566B2"/>
    <w:rsid w:val="0065771D"/>
    <w:rsid w:val="006B0502"/>
    <w:rsid w:val="006F361A"/>
    <w:rsid w:val="00741C1E"/>
    <w:rsid w:val="0078364F"/>
    <w:rsid w:val="0078506F"/>
    <w:rsid w:val="007C19FC"/>
    <w:rsid w:val="00833492"/>
    <w:rsid w:val="008775DD"/>
    <w:rsid w:val="008820FD"/>
    <w:rsid w:val="00893975"/>
    <w:rsid w:val="008A593F"/>
    <w:rsid w:val="009038CE"/>
    <w:rsid w:val="00934555"/>
    <w:rsid w:val="009C276C"/>
    <w:rsid w:val="00AE16E1"/>
    <w:rsid w:val="00B16ECC"/>
    <w:rsid w:val="00B56417"/>
    <w:rsid w:val="00B6052A"/>
    <w:rsid w:val="00BF58BD"/>
    <w:rsid w:val="00C7605E"/>
    <w:rsid w:val="00C948A4"/>
    <w:rsid w:val="00CA7EE0"/>
    <w:rsid w:val="00E56D69"/>
    <w:rsid w:val="00EC0F80"/>
    <w:rsid w:val="00ED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49627E8B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3</cp:revision>
  <cp:lastPrinted>2022-09-21T06:50:00Z</cp:lastPrinted>
  <dcterms:created xsi:type="dcterms:W3CDTF">2022-09-19T07:07:00Z</dcterms:created>
  <dcterms:modified xsi:type="dcterms:W3CDTF">2022-09-21T06:51:00Z</dcterms:modified>
</cp:coreProperties>
</file>